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ΦΟΡΕΑΣ: ΕΛ.ΣΤΑΤ.                                   ΠΙΝΑΚΑΣ ΑΠΟΡΡΙΦΘΕΝΤΩΝ ΣΟΧ 1/2020 </w:t>
      </w:r>
    </w:p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ΥΠΗΡΕΣΙΑ: </w:t>
      </w:r>
      <w:r w:rsidR="00C01B94">
        <w:rPr>
          <w:sz w:val="24"/>
          <w:szCs w:val="24"/>
        </w:rPr>
        <w:t xml:space="preserve">ΠΥΣ </w:t>
      </w:r>
      <w:r w:rsidR="008A44F0">
        <w:rPr>
          <w:sz w:val="24"/>
          <w:szCs w:val="24"/>
        </w:rPr>
        <w:t>ΤΡΙΚΑΛΩΝ</w:t>
      </w:r>
      <w:r w:rsidRPr="004D36CB">
        <w:rPr>
          <w:sz w:val="24"/>
          <w:szCs w:val="24"/>
        </w:rPr>
        <w:t xml:space="preserve">                            ΥΠΟΨΗΦΙΩΝ ΚΑΤΗΓΟΡΙΑΣ </w:t>
      </w:r>
      <w:r w:rsidR="005A2770">
        <w:rPr>
          <w:sz w:val="24"/>
          <w:szCs w:val="24"/>
        </w:rPr>
        <w:t>Π</w:t>
      </w:r>
      <w:r w:rsidRPr="004D36CB">
        <w:rPr>
          <w:sz w:val="24"/>
          <w:szCs w:val="24"/>
        </w:rPr>
        <w:t>Ε</w:t>
      </w:r>
    </w:p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ΕΔΡΑ: </w:t>
      </w:r>
      <w:r w:rsidR="008A44F0">
        <w:rPr>
          <w:sz w:val="24"/>
          <w:szCs w:val="24"/>
        </w:rPr>
        <w:t>ΤΡΙΚΑΛΑ</w:t>
      </w:r>
      <w:r w:rsidRPr="004D36CB">
        <w:rPr>
          <w:sz w:val="24"/>
          <w:szCs w:val="24"/>
        </w:rPr>
        <w:t xml:space="preserve">                                       ΕΙΔΙΚΟΤΗΤΑ: </w:t>
      </w:r>
      <w:r w:rsidR="005A2770">
        <w:rPr>
          <w:sz w:val="24"/>
          <w:szCs w:val="24"/>
        </w:rPr>
        <w:t>Π</w:t>
      </w:r>
      <w:r w:rsidRPr="004D36CB">
        <w:rPr>
          <w:sz w:val="24"/>
          <w:szCs w:val="24"/>
        </w:rPr>
        <w:t xml:space="preserve">Ε </w:t>
      </w:r>
      <w:r w:rsidR="005A2770">
        <w:rPr>
          <w:sz w:val="24"/>
          <w:szCs w:val="24"/>
        </w:rPr>
        <w:t>ΣΤΑΤΙΣΤΙΚΩΝ</w:t>
      </w:r>
      <w:r w:rsidRPr="004D36CB">
        <w:rPr>
          <w:sz w:val="24"/>
          <w:szCs w:val="24"/>
        </w:rPr>
        <w:t xml:space="preserve"> ΚΩΔ. ΘΕΣΗΣ 1</w:t>
      </w:r>
      <w:r w:rsidR="00C01B94">
        <w:rPr>
          <w:sz w:val="24"/>
          <w:szCs w:val="24"/>
        </w:rPr>
        <w:t>8</w:t>
      </w:r>
      <w:r w:rsidR="005A2770">
        <w:rPr>
          <w:sz w:val="24"/>
          <w:szCs w:val="24"/>
        </w:rPr>
        <w:t>0</w:t>
      </w:r>
    </w:p>
    <w:tbl>
      <w:tblPr>
        <w:tblStyle w:val="a3"/>
        <w:tblW w:w="12894" w:type="dxa"/>
        <w:tblInd w:w="-5" w:type="dxa"/>
        <w:tblLook w:val="04A0"/>
      </w:tblPr>
      <w:tblGrid>
        <w:gridCol w:w="558"/>
        <w:gridCol w:w="1860"/>
        <w:gridCol w:w="2218"/>
        <w:gridCol w:w="1524"/>
        <w:gridCol w:w="6734"/>
      </w:tblGrid>
      <w:tr w:rsidR="00331094" w:rsidTr="00331094">
        <w:trPr>
          <w:trHeight w:val="371"/>
        </w:trPr>
        <w:tc>
          <w:tcPr>
            <w:tcW w:w="558" w:type="dxa"/>
          </w:tcPr>
          <w:p w:rsidR="00331094" w:rsidRPr="009F5114" w:rsidRDefault="00331094" w:rsidP="009F5114">
            <w:pPr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1860" w:type="dxa"/>
          </w:tcPr>
          <w:p w:rsidR="00331094" w:rsidRPr="009F5114" w:rsidRDefault="00331094" w:rsidP="009F5114">
            <w:r>
              <w:t>ΕΠΩΝΥΜΟ</w:t>
            </w:r>
          </w:p>
        </w:tc>
        <w:tc>
          <w:tcPr>
            <w:tcW w:w="2218" w:type="dxa"/>
          </w:tcPr>
          <w:p w:rsidR="00331094" w:rsidRDefault="00331094" w:rsidP="009F5114">
            <w:r>
              <w:t>ΟΝΟΜΑ</w:t>
            </w:r>
          </w:p>
        </w:tc>
        <w:tc>
          <w:tcPr>
            <w:tcW w:w="1524" w:type="dxa"/>
          </w:tcPr>
          <w:p w:rsidR="00331094" w:rsidRDefault="00331094" w:rsidP="009F5114">
            <w:r>
              <w:t>ΟΝΟΜΑ ΠΑΤΕΡΑ</w:t>
            </w:r>
          </w:p>
        </w:tc>
        <w:tc>
          <w:tcPr>
            <w:tcW w:w="6734" w:type="dxa"/>
          </w:tcPr>
          <w:p w:rsidR="00331094" w:rsidRDefault="00331094" w:rsidP="009F5114">
            <w:r>
              <w:t>ΛΟΓΟΣ ΑΠΟΡΡΙΨΗΣ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9F5114">
            <w:r>
              <w:t>1</w:t>
            </w:r>
          </w:p>
        </w:tc>
        <w:tc>
          <w:tcPr>
            <w:tcW w:w="1860" w:type="dxa"/>
          </w:tcPr>
          <w:p w:rsidR="00331094" w:rsidRPr="001B122F" w:rsidRDefault="00331094" w:rsidP="009F5114">
            <w:r>
              <w:t>ΠΑΤΑΓΙΑ</w:t>
            </w:r>
          </w:p>
        </w:tc>
        <w:tc>
          <w:tcPr>
            <w:tcW w:w="2218" w:type="dxa"/>
          </w:tcPr>
          <w:p w:rsidR="00331094" w:rsidRDefault="00331094" w:rsidP="009F5114">
            <w:r>
              <w:t>ΑΡΓΥΡΩ</w:t>
            </w:r>
          </w:p>
        </w:tc>
        <w:tc>
          <w:tcPr>
            <w:tcW w:w="1524" w:type="dxa"/>
          </w:tcPr>
          <w:p w:rsidR="00331094" w:rsidRDefault="00331094" w:rsidP="009F5114">
            <w:r>
              <w:t>ΒΑΣΙΛΕΙΟΣ</w:t>
            </w:r>
          </w:p>
        </w:tc>
        <w:tc>
          <w:tcPr>
            <w:tcW w:w="6734" w:type="dxa"/>
          </w:tcPr>
          <w:p w:rsidR="00331094" w:rsidRDefault="00331094" w:rsidP="009F5114">
            <w:r>
              <w:t xml:space="preserve">Δεν υπέβαλε το απαιτούμενο πιστοποιητικό της αγγλικής γλώσσας. 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9F5114">
            <w:r>
              <w:t>2</w:t>
            </w:r>
          </w:p>
        </w:tc>
        <w:tc>
          <w:tcPr>
            <w:tcW w:w="1860" w:type="dxa"/>
          </w:tcPr>
          <w:p w:rsidR="00331094" w:rsidRPr="00E00127" w:rsidRDefault="00331094" w:rsidP="009F5114">
            <w:r>
              <w:t>ΚΟΥΡΣΟΒΙΤΗΣ</w:t>
            </w:r>
          </w:p>
        </w:tc>
        <w:tc>
          <w:tcPr>
            <w:tcW w:w="2218" w:type="dxa"/>
          </w:tcPr>
          <w:p w:rsidR="00331094" w:rsidRDefault="00331094" w:rsidP="009F5114">
            <w:r>
              <w:t>ΙΩΑΝΝΗΣ</w:t>
            </w:r>
          </w:p>
        </w:tc>
        <w:tc>
          <w:tcPr>
            <w:tcW w:w="1524" w:type="dxa"/>
          </w:tcPr>
          <w:p w:rsidR="00331094" w:rsidRDefault="00331094" w:rsidP="009F5114">
            <w:r>
              <w:t>ΓΕΩΡΓΙΟΣ</w:t>
            </w:r>
          </w:p>
        </w:tc>
        <w:tc>
          <w:tcPr>
            <w:tcW w:w="6734" w:type="dxa"/>
          </w:tcPr>
          <w:p w:rsidR="00331094" w:rsidRDefault="00331094" w:rsidP="009F5114">
            <w:r>
              <w:t>Δεν υπέβαλε το απαιτούμενο πιστοποιητικό της αγγλικής γλώσσας.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9F5114">
            <w:r>
              <w:t>3</w:t>
            </w:r>
          </w:p>
        </w:tc>
        <w:tc>
          <w:tcPr>
            <w:tcW w:w="1860" w:type="dxa"/>
          </w:tcPr>
          <w:p w:rsidR="00331094" w:rsidRDefault="00331094" w:rsidP="009F5114">
            <w:r>
              <w:t>ΑΝΔΡΕΟΥ</w:t>
            </w:r>
          </w:p>
        </w:tc>
        <w:tc>
          <w:tcPr>
            <w:tcW w:w="2218" w:type="dxa"/>
          </w:tcPr>
          <w:p w:rsidR="00331094" w:rsidRDefault="00331094" w:rsidP="009F5114">
            <w:r>
              <w:t>ΕΥΑΓΓΕΛΙΑ</w:t>
            </w:r>
          </w:p>
        </w:tc>
        <w:tc>
          <w:tcPr>
            <w:tcW w:w="1524" w:type="dxa"/>
          </w:tcPr>
          <w:p w:rsidR="00331094" w:rsidRDefault="00331094" w:rsidP="009F5114">
            <w:r>
              <w:t>ΒΑΣΙΛΕΙΟΣ</w:t>
            </w:r>
          </w:p>
        </w:tc>
        <w:tc>
          <w:tcPr>
            <w:tcW w:w="6734" w:type="dxa"/>
          </w:tcPr>
          <w:p w:rsidR="00331094" w:rsidRDefault="00331094" w:rsidP="009F5114">
            <w:r>
              <w:t>Δεν υπέβαλε το απαιτούμενο πιστοποιητικό της αγγλικής γλώσσας.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Pr="00C937DE" w:rsidRDefault="00331094" w:rsidP="009F511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0" w:type="dxa"/>
          </w:tcPr>
          <w:p w:rsidR="00331094" w:rsidRDefault="00331094" w:rsidP="009F5114">
            <w:r>
              <w:t>ΠΑΠΑΔΟΠΟΥΛΟΥ</w:t>
            </w:r>
          </w:p>
        </w:tc>
        <w:tc>
          <w:tcPr>
            <w:tcW w:w="2218" w:type="dxa"/>
          </w:tcPr>
          <w:p w:rsidR="00331094" w:rsidRDefault="00331094" w:rsidP="009F5114">
            <w:r>
              <w:t>ΛΕΜΟΝΙΑ</w:t>
            </w:r>
          </w:p>
        </w:tc>
        <w:tc>
          <w:tcPr>
            <w:tcW w:w="1524" w:type="dxa"/>
          </w:tcPr>
          <w:p w:rsidR="00331094" w:rsidRDefault="00331094" w:rsidP="009F5114">
            <w:r>
              <w:t>ΗΛΙΑΣ</w:t>
            </w:r>
          </w:p>
        </w:tc>
        <w:tc>
          <w:tcPr>
            <w:tcW w:w="6734" w:type="dxa"/>
          </w:tcPr>
          <w:p w:rsidR="00331094" w:rsidRDefault="00331094" w:rsidP="009F5114">
            <w:r>
              <w:t>Δεν υπέβαλε το απαιτούμενο πιστοποιητικό της αγγλικής γλώσσας</w:t>
            </w:r>
          </w:p>
        </w:tc>
      </w:tr>
      <w:tr w:rsidR="00331094" w:rsidTr="00331094">
        <w:trPr>
          <w:trHeight w:val="283"/>
        </w:trPr>
        <w:tc>
          <w:tcPr>
            <w:tcW w:w="558" w:type="dxa"/>
          </w:tcPr>
          <w:p w:rsidR="00331094" w:rsidRPr="00A334AE" w:rsidRDefault="00331094" w:rsidP="00AE3678">
            <w:r>
              <w:t>5</w:t>
            </w:r>
          </w:p>
        </w:tc>
        <w:tc>
          <w:tcPr>
            <w:tcW w:w="1860" w:type="dxa"/>
          </w:tcPr>
          <w:p w:rsidR="00331094" w:rsidRPr="00AE3678" w:rsidRDefault="00331094" w:rsidP="00AE3678">
            <w:r>
              <w:t>ΓΕΩΡΓΑΚΗ</w:t>
            </w:r>
          </w:p>
        </w:tc>
        <w:tc>
          <w:tcPr>
            <w:tcW w:w="2218" w:type="dxa"/>
          </w:tcPr>
          <w:p w:rsidR="00331094" w:rsidRDefault="00331094" w:rsidP="00AE3678">
            <w:r>
              <w:t>ΚΩΝΣΤΑΝΤΙΝΑ</w:t>
            </w:r>
          </w:p>
        </w:tc>
        <w:tc>
          <w:tcPr>
            <w:tcW w:w="1524" w:type="dxa"/>
          </w:tcPr>
          <w:p w:rsidR="00331094" w:rsidRDefault="00331094" w:rsidP="00AE3678">
            <w:r>
              <w:t>ΧΡΗΣΤΟΣ</w:t>
            </w:r>
          </w:p>
        </w:tc>
        <w:tc>
          <w:tcPr>
            <w:tcW w:w="6734" w:type="dxa"/>
          </w:tcPr>
          <w:p w:rsidR="00331094" w:rsidRDefault="00331094" w:rsidP="00AE3678">
            <w:r>
              <w:t>Δεν υπέβαλε τον απαιτούμενο τίτλο σπουδών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AE3678">
            <w:r>
              <w:t>6</w:t>
            </w:r>
          </w:p>
        </w:tc>
        <w:tc>
          <w:tcPr>
            <w:tcW w:w="1860" w:type="dxa"/>
          </w:tcPr>
          <w:p w:rsidR="00331094" w:rsidRDefault="00331094" w:rsidP="00AE3678">
            <w:r>
              <w:t>ΑΠΟΣΤΟΛΟΥ</w:t>
            </w:r>
          </w:p>
        </w:tc>
        <w:tc>
          <w:tcPr>
            <w:tcW w:w="2218" w:type="dxa"/>
          </w:tcPr>
          <w:p w:rsidR="00331094" w:rsidRDefault="00331094" w:rsidP="00AE3678">
            <w:r>
              <w:t>ΣΟΦΙΑ  ΕΥΦΡΑΙΜΙΑ</w:t>
            </w:r>
          </w:p>
        </w:tc>
        <w:tc>
          <w:tcPr>
            <w:tcW w:w="1524" w:type="dxa"/>
          </w:tcPr>
          <w:p w:rsidR="00331094" w:rsidRDefault="00331094" w:rsidP="00AE3678">
            <w:r>
              <w:t>ΓΕΡΑΣΙΜΟΣ</w:t>
            </w:r>
          </w:p>
        </w:tc>
        <w:tc>
          <w:tcPr>
            <w:tcW w:w="6734" w:type="dxa"/>
          </w:tcPr>
          <w:p w:rsidR="00331094" w:rsidRDefault="00331094" w:rsidP="00AE3678">
            <w:r>
              <w:t>Δεν υπέβαλε το απαιτούμενο πιστοποιητικό της αγγλικής γλώσσας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415DA4">
            <w:r>
              <w:t>7</w:t>
            </w:r>
          </w:p>
        </w:tc>
        <w:tc>
          <w:tcPr>
            <w:tcW w:w="1860" w:type="dxa"/>
          </w:tcPr>
          <w:p w:rsidR="00331094" w:rsidRDefault="00331094" w:rsidP="00415DA4">
            <w:r>
              <w:t>ΖΟΥΜΠΟΥΛΙΔΟΥ</w:t>
            </w:r>
          </w:p>
        </w:tc>
        <w:tc>
          <w:tcPr>
            <w:tcW w:w="2218" w:type="dxa"/>
          </w:tcPr>
          <w:p w:rsidR="00331094" w:rsidRDefault="00331094" w:rsidP="00415DA4">
            <w:r>
              <w:t>ΚΥΡΙΑΚΟΥΛΑ</w:t>
            </w:r>
          </w:p>
        </w:tc>
        <w:tc>
          <w:tcPr>
            <w:tcW w:w="1524" w:type="dxa"/>
          </w:tcPr>
          <w:p w:rsidR="00331094" w:rsidRDefault="00331094" w:rsidP="00415DA4">
            <w:r>
              <w:t>ΧΑΡΑΛΑΜΠΟΣ</w:t>
            </w:r>
          </w:p>
        </w:tc>
        <w:tc>
          <w:tcPr>
            <w:tcW w:w="6734" w:type="dxa"/>
          </w:tcPr>
          <w:p w:rsidR="00331094" w:rsidRDefault="00331094" w:rsidP="00415DA4">
            <w:r>
              <w:t>Δεν υπέβαλε το απαιτούμενο πιστοποιητικό της αγγλικής γλώσσας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415DA4">
            <w:r>
              <w:t>8</w:t>
            </w:r>
          </w:p>
        </w:tc>
        <w:tc>
          <w:tcPr>
            <w:tcW w:w="1860" w:type="dxa"/>
          </w:tcPr>
          <w:p w:rsidR="00331094" w:rsidRDefault="00331094" w:rsidP="00415DA4">
            <w:r>
              <w:t>ΚΑΣΑΠΙΔΗΣ</w:t>
            </w:r>
          </w:p>
        </w:tc>
        <w:tc>
          <w:tcPr>
            <w:tcW w:w="2218" w:type="dxa"/>
          </w:tcPr>
          <w:p w:rsidR="00331094" w:rsidRDefault="00331094" w:rsidP="00415DA4">
            <w:r>
              <w:t>ΓΕΩΡΓΙΟΣ</w:t>
            </w:r>
          </w:p>
        </w:tc>
        <w:tc>
          <w:tcPr>
            <w:tcW w:w="1524" w:type="dxa"/>
          </w:tcPr>
          <w:p w:rsidR="00331094" w:rsidRDefault="00331094" w:rsidP="00415DA4">
            <w:r>
              <w:t>ΠΑΝΤΕΛΗΣ</w:t>
            </w:r>
          </w:p>
        </w:tc>
        <w:tc>
          <w:tcPr>
            <w:tcW w:w="6734" w:type="dxa"/>
          </w:tcPr>
          <w:p w:rsidR="00331094" w:rsidRDefault="00331094" w:rsidP="00415DA4">
            <w:r>
              <w:t>Δεν υπέβαλε τον απαιτούμενο τίτλο σπουδών</w:t>
            </w:r>
          </w:p>
        </w:tc>
      </w:tr>
      <w:tr w:rsidR="00331094" w:rsidTr="00331094">
        <w:trPr>
          <w:trHeight w:val="283"/>
        </w:trPr>
        <w:tc>
          <w:tcPr>
            <w:tcW w:w="558" w:type="dxa"/>
          </w:tcPr>
          <w:p w:rsidR="00331094" w:rsidRDefault="00331094" w:rsidP="00415DA4">
            <w:r>
              <w:t>9</w:t>
            </w:r>
          </w:p>
        </w:tc>
        <w:tc>
          <w:tcPr>
            <w:tcW w:w="1860" w:type="dxa"/>
          </w:tcPr>
          <w:p w:rsidR="00331094" w:rsidRDefault="00331094" w:rsidP="00415DA4">
            <w:r>
              <w:t>ΒΑΡΔΑΚΗ</w:t>
            </w:r>
          </w:p>
        </w:tc>
        <w:tc>
          <w:tcPr>
            <w:tcW w:w="2218" w:type="dxa"/>
          </w:tcPr>
          <w:p w:rsidR="00331094" w:rsidRDefault="00331094" w:rsidP="00415DA4">
            <w:r>
              <w:t>ΠΑΝΑΓΙΩΤΑ ΒΑΡΒΑΡΑ</w:t>
            </w:r>
          </w:p>
        </w:tc>
        <w:tc>
          <w:tcPr>
            <w:tcW w:w="1524" w:type="dxa"/>
          </w:tcPr>
          <w:p w:rsidR="00331094" w:rsidRDefault="00331094" w:rsidP="00415DA4">
            <w:r>
              <w:t>ΑΠΟΣΤΟΛΟΣ</w:t>
            </w:r>
          </w:p>
        </w:tc>
        <w:tc>
          <w:tcPr>
            <w:tcW w:w="6734" w:type="dxa"/>
          </w:tcPr>
          <w:p w:rsidR="00331094" w:rsidRDefault="00331094" w:rsidP="00415DA4">
            <w:r>
              <w:t>Δεν υπέβαλε το απαιτούμενο πιστοποιητικό της αγγλικής γλώσσας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10774D">
            <w:r>
              <w:t>10</w:t>
            </w:r>
          </w:p>
        </w:tc>
        <w:tc>
          <w:tcPr>
            <w:tcW w:w="1860" w:type="dxa"/>
          </w:tcPr>
          <w:p w:rsidR="00331094" w:rsidRDefault="00331094" w:rsidP="0010774D">
            <w:r>
              <w:t>ΣΟΛΩΜΟΣ</w:t>
            </w:r>
          </w:p>
        </w:tc>
        <w:tc>
          <w:tcPr>
            <w:tcW w:w="2218" w:type="dxa"/>
          </w:tcPr>
          <w:p w:rsidR="00331094" w:rsidRDefault="00331094" w:rsidP="0010774D">
            <w:r>
              <w:t>ΚΩΝΣΤΑΝΤΙΝΟΣ</w:t>
            </w:r>
          </w:p>
        </w:tc>
        <w:tc>
          <w:tcPr>
            <w:tcW w:w="1524" w:type="dxa"/>
          </w:tcPr>
          <w:p w:rsidR="00331094" w:rsidRDefault="00331094" w:rsidP="0010774D">
            <w:r>
              <w:t>ΧΑΡΙΛΑΟΣ</w:t>
            </w:r>
          </w:p>
        </w:tc>
        <w:tc>
          <w:tcPr>
            <w:tcW w:w="6734" w:type="dxa"/>
          </w:tcPr>
          <w:p w:rsidR="00331094" w:rsidRDefault="00331094" w:rsidP="0010774D">
            <w:r>
              <w:t>Δεν υπέβαλε το απαιτούμενο πιστοποιητικό της αγγλικής γλώσσας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10774D">
            <w:r>
              <w:t>11</w:t>
            </w:r>
          </w:p>
        </w:tc>
        <w:tc>
          <w:tcPr>
            <w:tcW w:w="1860" w:type="dxa"/>
          </w:tcPr>
          <w:p w:rsidR="00331094" w:rsidRDefault="00331094" w:rsidP="0010774D">
            <w:r>
              <w:t>ΕΥΘΥΜΙΟΥ</w:t>
            </w:r>
          </w:p>
        </w:tc>
        <w:tc>
          <w:tcPr>
            <w:tcW w:w="2218" w:type="dxa"/>
          </w:tcPr>
          <w:p w:rsidR="00331094" w:rsidRDefault="00331094" w:rsidP="0010774D">
            <w:r>
              <w:t>ΧΑΙΔΗ</w:t>
            </w:r>
          </w:p>
        </w:tc>
        <w:tc>
          <w:tcPr>
            <w:tcW w:w="1524" w:type="dxa"/>
          </w:tcPr>
          <w:p w:rsidR="00331094" w:rsidRDefault="00331094" w:rsidP="0010774D">
            <w:r>
              <w:t>ΜΙΧΑΗΛ</w:t>
            </w:r>
          </w:p>
        </w:tc>
        <w:tc>
          <w:tcPr>
            <w:tcW w:w="6734" w:type="dxa"/>
          </w:tcPr>
          <w:p w:rsidR="00331094" w:rsidRDefault="00331094" w:rsidP="0010774D">
            <w:r>
              <w:t>Δεν υπέβαλε  πιστοποιητικό της αγγλικής γλώσσας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10774D">
            <w:r>
              <w:t>12</w:t>
            </w:r>
          </w:p>
        </w:tc>
        <w:tc>
          <w:tcPr>
            <w:tcW w:w="1860" w:type="dxa"/>
          </w:tcPr>
          <w:p w:rsidR="00331094" w:rsidRDefault="00331094" w:rsidP="0010774D">
            <w:r>
              <w:t>ΤΣΙΑΝΟΥ</w:t>
            </w:r>
          </w:p>
        </w:tc>
        <w:tc>
          <w:tcPr>
            <w:tcW w:w="2218" w:type="dxa"/>
          </w:tcPr>
          <w:p w:rsidR="00331094" w:rsidRDefault="00331094" w:rsidP="0010774D">
            <w:r>
              <w:t>ΧΡΥΣΑΝΘΗ</w:t>
            </w:r>
          </w:p>
        </w:tc>
        <w:tc>
          <w:tcPr>
            <w:tcW w:w="1524" w:type="dxa"/>
          </w:tcPr>
          <w:p w:rsidR="00331094" w:rsidRDefault="00331094" w:rsidP="0010774D">
            <w:r>
              <w:t>ΑΠΟΣΤΟΛΟΣ</w:t>
            </w:r>
          </w:p>
        </w:tc>
        <w:tc>
          <w:tcPr>
            <w:tcW w:w="6734" w:type="dxa"/>
          </w:tcPr>
          <w:p w:rsidR="00331094" w:rsidRDefault="00331094" w:rsidP="0010774D">
            <w:r>
              <w:t>Δεν υπέβαλε το απαιτούμενο πιστοποιητικό της αγγλικής γλώσσας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10774D">
            <w:r>
              <w:t>13</w:t>
            </w:r>
          </w:p>
        </w:tc>
        <w:tc>
          <w:tcPr>
            <w:tcW w:w="1860" w:type="dxa"/>
          </w:tcPr>
          <w:p w:rsidR="00331094" w:rsidRDefault="00331094" w:rsidP="0010774D">
            <w:r>
              <w:t>ΤΡΙΧΙΑ</w:t>
            </w:r>
          </w:p>
        </w:tc>
        <w:tc>
          <w:tcPr>
            <w:tcW w:w="2218" w:type="dxa"/>
          </w:tcPr>
          <w:p w:rsidR="00331094" w:rsidRDefault="00331094" w:rsidP="0010774D">
            <w:r>
              <w:t>ΑΝΤΙΓΟΝΗ</w:t>
            </w:r>
          </w:p>
        </w:tc>
        <w:tc>
          <w:tcPr>
            <w:tcW w:w="1524" w:type="dxa"/>
          </w:tcPr>
          <w:p w:rsidR="00331094" w:rsidRDefault="00331094" w:rsidP="0010774D">
            <w:r>
              <w:t>ΑΝΕΣΤΗΣ</w:t>
            </w:r>
          </w:p>
        </w:tc>
        <w:tc>
          <w:tcPr>
            <w:tcW w:w="6734" w:type="dxa"/>
          </w:tcPr>
          <w:p w:rsidR="00331094" w:rsidRDefault="00331094" w:rsidP="0010774D">
            <w:r>
              <w:t>Δεν υπέβαλε τον απαιτούμενο τίτλο σπουδών</w:t>
            </w:r>
          </w:p>
        </w:tc>
      </w:tr>
      <w:tr w:rsidR="00331094" w:rsidTr="00331094">
        <w:trPr>
          <w:trHeight w:val="283"/>
        </w:trPr>
        <w:tc>
          <w:tcPr>
            <w:tcW w:w="558" w:type="dxa"/>
          </w:tcPr>
          <w:p w:rsidR="00331094" w:rsidRDefault="00331094" w:rsidP="0010774D">
            <w:r>
              <w:t>14</w:t>
            </w:r>
          </w:p>
        </w:tc>
        <w:tc>
          <w:tcPr>
            <w:tcW w:w="1860" w:type="dxa"/>
          </w:tcPr>
          <w:p w:rsidR="00331094" w:rsidRDefault="00331094" w:rsidP="0010774D">
            <w:r>
              <w:t>ΚΛΑΓΚΟΥ</w:t>
            </w:r>
          </w:p>
        </w:tc>
        <w:tc>
          <w:tcPr>
            <w:tcW w:w="2218" w:type="dxa"/>
          </w:tcPr>
          <w:p w:rsidR="00331094" w:rsidRDefault="00331094" w:rsidP="0010774D">
            <w:r>
              <w:t>ΕΛΕΝΗ</w:t>
            </w:r>
          </w:p>
        </w:tc>
        <w:tc>
          <w:tcPr>
            <w:tcW w:w="1524" w:type="dxa"/>
          </w:tcPr>
          <w:p w:rsidR="00331094" w:rsidRDefault="00331094" w:rsidP="0010774D">
            <w:r>
              <w:t>ΝΙΚΟΛΑΟΣ</w:t>
            </w:r>
          </w:p>
        </w:tc>
        <w:tc>
          <w:tcPr>
            <w:tcW w:w="6734" w:type="dxa"/>
          </w:tcPr>
          <w:p w:rsidR="00331094" w:rsidRDefault="00331094" w:rsidP="0010774D">
            <w:r>
              <w:t>Δεν υπέβαλε το απαιτούμενο πιστοποιητικό της αγγλικής γλώσσας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10774D">
            <w:r>
              <w:t>15</w:t>
            </w:r>
          </w:p>
        </w:tc>
        <w:tc>
          <w:tcPr>
            <w:tcW w:w="1860" w:type="dxa"/>
          </w:tcPr>
          <w:p w:rsidR="00331094" w:rsidRDefault="00331094" w:rsidP="0010774D">
            <w:r>
              <w:t>ΝΙΚΟΥ</w:t>
            </w:r>
          </w:p>
        </w:tc>
        <w:tc>
          <w:tcPr>
            <w:tcW w:w="2218" w:type="dxa"/>
          </w:tcPr>
          <w:p w:rsidR="00331094" w:rsidRDefault="00331094" w:rsidP="0010774D">
            <w:r>
              <w:t>ΙΟΥΝΙΑ</w:t>
            </w:r>
          </w:p>
        </w:tc>
        <w:tc>
          <w:tcPr>
            <w:tcW w:w="1524" w:type="dxa"/>
          </w:tcPr>
          <w:p w:rsidR="00331094" w:rsidRDefault="00331094" w:rsidP="0010774D">
            <w:r>
              <w:t>ΒΑΣΙΛΑΚΗΣ</w:t>
            </w:r>
          </w:p>
        </w:tc>
        <w:tc>
          <w:tcPr>
            <w:tcW w:w="6734" w:type="dxa"/>
          </w:tcPr>
          <w:p w:rsidR="00331094" w:rsidRDefault="00331094" w:rsidP="0010774D">
            <w:r>
              <w:t>Δεν υπέβαλε τον απαιτούμενο τίτλο σπουδών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Default="00331094" w:rsidP="0010774D">
            <w:r>
              <w:t>16</w:t>
            </w:r>
          </w:p>
        </w:tc>
        <w:tc>
          <w:tcPr>
            <w:tcW w:w="1860" w:type="dxa"/>
          </w:tcPr>
          <w:p w:rsidR="00331094" w:rsidRDefault="00331094" w:rsidP="0010774D">
            <w:r>
              <w:t>ΠΑΝΟΥ</w:t>
            </w:r>
          </w:p>
        </w:tc>
        <w:tc>
          <w:tcPr>
            <w:tcW w:w="2218" w:type="dxa"/>
          </w:tcPr>
          <w:p w:rsidR="00331094" w:rsidRDefault="00331094" w:rsidP="0010774D">
            <w:r>
              <w:t>ΜΑΡΙΑ</w:t>
            </w:r>
          </w:p>
        </w:tc>
        <w:tc>
          <w:tcPr>
            <w:tcW w:w="1524" w:type="dxa"/>
          </w:tcPr>
          <w:p w:rsidR="00331094" w:rsidRDefault="00331094" w:rsidP="0010774D">
            <w:r>
              <w:t>ΧΑΡΑΛΑΜΠΟΣ</w:t>
            </w:r>
          </w:p>
        </w:tc>
        <w:tc>
          <w:tcPr>
            <w:tcW w:w="6734" w:type="dxa"/>
          </w:tcPr>
          <w:p w:rsidR="00331094" w:rsidRDefault="00331094" w:rsidP="0010774D">
            <w:r>
              <w:t>Δεν υπέβαλε τον απαιτούμενο τίτλο σπουδών</w:t>
            </w:r>
            <w:bookmarkStart w:id="0" w:name="_GoBack"/>
            <w:bookmarkEnd w:id="0"/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Pr="00E0471A" w:rsidRDefault="00331094" w:rsidP="0010774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60" w:type="dxa"/>
          </w:tcPr>
          <w:p w:rsidR="00331094" w:rsidRDefault="00331094" w:rsidP="0010774D">
            <w:r>
              <w:t>ΓΙΑΝΝΑΡΟΣ</w:t>
            </w:r>
          </w:p>
        </w:tc>
        <w:tc>
          <w:tcPr>
            <w:tcW w:w="2218" w:type="dxa"/>
          </w:tcPr>
          <w:p w:rsidR="00331094" w:rsidRDefault="00331094" w:rsidP="0010774D">
            <w:r>
              <w:t>ΜΙΧΑΗΛ</w:t>
            </w:r>
          </w:p>
        </w:tc>
        <w:tc>
          <w:tcPr>
            <w:tcW w:w="1524" w:type="dxa"/>
          </w:tcPr>
          <w:p w:rsidR="00331094" w:rsidRDefault="00331094" w:rsidP="0010774D">
            <w:r>
              <w:t>ΓΕΩΡΓΙΟΣ</w:t>
            </w:r>
          </w:p>
        </w:tc>
        <w:tc>
          <w:tcPr>
            <w:tcW w:w="6734" w:type="dxa"/>
          </w:tcPr>
          <w:p w:rsidR="00331094" w:rsidRDefault="00331094" w:rsidP="00E0471A">
            <w:r>
              <w:t>ΣΩΡΕΥΣΗ ΘΕΣΕΩΝ ΔΙΑΦΟΡΕΤΙΚΩΝ ΚΑΤΗΓΟΡΙΩΝ ΣΕ ΜΙΑ ΑΙΤΗΣΗ</w:t>
            </w:r>
          </w:p>
          <w:p w:rsidR="00331094" w:rsidRDefault="00331094" w:rsidP="0010774D"/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Pr="00865F6A" w:rsidRDefault="00331094" w:rsidP="0010774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60" w:type="dxa"/>
          </w:tcPr>
          <w:p w:rsidR="00331094" w:rsidRDefault="00331094" w:rsidP="0010774D">
            <w:r>
              <w:t>ΑΓΓΕΛΟΥ</w:t>
            </w:r>
          </w:p>
        </w:tc>
        <w:tc>
          <w:tcPr>
            <w:tcW w:w="2218" w:type="dxa"/>
          </w:tcPr>
          <w:p w:rsidR="00331094" w:rsidRDefault="00331094" w:rsidP="0010774D">
            <w:r>
              <w:t>ΓΡΗΓΟΡΙΑ</w:t>
            </w:r>
          </w:p>
        </w:tc>
        <w:tc>
          <w:tcPr>
            <w:tcW w:w="1524" w:type="dxa"/>
          </w:tcPr>
          <w:p w:rsidR="00331094" w:rsidRDefault="00331094" w:rsidP="0010774D">
            <w:r>
              <w:t>ΣΑΒΒΑΣ</w:t>
            </w:r>
          </w:p>
        </w:tc>
        <w:tc>
          <w:tcPr>
            <w:tcW w:w="6734" w:type="dxa"/>
          </w:tcPr>
          <w:p w:rsidR="00331094" w:rsidRDefault="00331094" w:rsidP="0010774D">
            <w:r>
              <w:t>Σώρευση θέσεων διαφορετικών κατηγοριών σε μια αίτηση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Pr="00842960" w:rsidRDefault="00331094" w:rsidP="0010774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60" w:type="dxa"/>
          </w:tcPr>
          <w:p w:rsidR="00331094" w:rsidRDefault="00331094" w:rsidP="0010774D">
            <w:r>
              <w:t>ΤΣΙΑΓΚΟΥΔΗ</w:t>
            </w:r>
          </w:p>
        </w:tc>
        <w:tc>
          <w:tcPr>
            <w:tcW w:w="2218" w:type="dxa"/>
          </w:tcPr>
          <w:p w:rsidR="00331094" w:rsidRDefault="00331094" w:rsidP="0010774D">
            <w:r>
              <w:t>ΒΑΣΙΛΙΚΗ</w:t>
            </w:r>
          </w:p>
        </w:tc>
        <w:tc>
          <w:tcPr>
            <w:tcW w:w="1524" w:type="dxa"/>
          </w:tcPr>
          <w:p w:rsidR="00331094" w:rsidRDefault="00331094" w:rsidP="0010774D">
            <w:r>
              <w:t>ΔΗΜΗΤΡΙΟΣ</w:t>
            </w:r>
          </w:p>
        </w:tc>
        <w:tc>
          <w:tcPr>
            <w:tcW w:w="6734" w:type="dxa"/>
          </w:tcPr>
          <w:p w:rsidR="00331094" w:rsidRDefault="00331094" w:rsidP="0010774D">
            <w:r>
              <w:t>Σώρευση θέσεων διαφορετικών κατηγοριών σε μια αίτηση</w:t>
            </w:r>
          </w:p>
        </w:tc>
      </w:tr>
      <w:tr w:rsidR="00331094" w:rsidTr="00331094">
        <w:trPr>
          <w:trHeight w:val="270"/>
        </w:trPr>
        <w:tc>
          <w:tcPr>
            <w:tcW w:w="558" w:type="dxa"/>
          </w:tcPr>
          <w:p w:rsidR="00331094" w:rsidRPr="00B17261" w:rsidRDefault="00331094" w:rsidP="0010774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60" w:type="dxa"/>
          </w:tcPr>
          <w:p w:rsidR="00331094" w:rsidRPr="006B34FD" w:rsidRDefault="00331094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ΜΑΝΙΚΑ</w:t>
            </w:r>
          </w:p>
        </w:tc>
        <w:tc>
          <w:tcPr>
            <w:tcW w:w="2218" w:type="dxa"/>
          </w:tcPr>
          <w:p w:rsidR="00331094" w:rsidRPr="006B34FD" w:rsidRDefault="00331094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ΣΤΕΛΛΑ</w:t>
            </w:r>
          </w:p>
        </w:tc>
        <w:tc>
          <w:tcPr>
            <w:tcW w:w="1524" w:type="dxa"/>
          </w:tcPr>
          <w:p w:rsidR="00331094" w:rsidRPr="006B34FD" w:rsidRDefault="00331094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6734" w:type="dxa"/>
          </w:tcPr>
          <w:p w:rsidR="00331094" w:rsidRPr="006B34FD" w:rsidRDefault="00331094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</w:tbl>
    <w:p w:rsidR="009F5114" w:rsidRPr="009F5114" w:rsidRDefault="009F5114" w:rsidP="009F5114"/>
    <w:sectPr w:rsidR="009F5114" w:rsidRPr="009F5114" w:rsidSect="009F511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114"/>
    <w:rsid w:val="0010774D"/>
    <w:rsid w:val="001A6085"/>
    <w:rsid w:val="001A6C20"/>
    <w:rsid w:val="001B122F"/>
    <w:rsid w:val="00260BA4"/>
    <w:rsid w:val="00316FDA"/>
    <w:rsid w:val="00331094"/>
    <w:rsid w:val="00334C00"/>
    <w:rsid w:val="00415DA4"/>
    <w:rsid w:val="004D36CB"/>
    <w:rsid w:val="005A0771"/>
    <w:rsid w:val="005A2770"/>
    <w:rsid w:val="005B656E"/>
    <w:rsid w:val="005F501E"/>
    <w:rsid w:val="006C3185"/>
    <w:rsid w:val="00842960"/>
    <w:rsid w:val="008650C9"/>
    <w:rsid w:val="00865F6A"/>
    <w:rsid w:val="008A44F0"/>
    <w:rsid w:val="008D1EC2"/>
    <w:rsid w:val="00964A2B"/>
    <w:rsid w:val="009F5114"/>
    <w:rsid w:val="00A334AE"/>
    <w:rsid w:val="00A86A79"/>
    <w:rsid w:val="00AC7A82"/>
    <w:rsid w:val="00AD7452"/>
    <w:rsid w:val="00AE3678"/>
    <w:rsid w:val="00B17261"/>
    <w:rsid w:val="00C01B94"/>
    <w:rsid w:val="00C937DE"/>
    <w:rsid w:val="00D24C46"/>
    <w:rsid w:val="00DB3F6D"/>
    <w:rsid w:val="00E00127"/>
    <w:rsid w:val="00E0471A"/>
    <w:rsid w:val="00E914BE"/>
    <w:rsid w:val="00ED7BEB"/>
    <w:rsid w:val="00F54E0F"/>
    <w:rsid w:val="00F8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Sarantoulakis Emmanouil</dc:creator>
  <cp:keywords/>
  <dc:description/>
  <cp:lastModifiedBy>kntourou</cp:lastModifiedBy>
  <cp:revision>17</cp:revision>
  <dcterms:created xsi:type="dcterms:W3CDTF">2020-12-18T12:18:00Z</dcterms:created>
  <dcterms:modified xsi:type="dcterms:W3CDTF">2021-01-26T07:15:00Z</dcterms:modified>
</cp:coreProperties>
</file>